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3159" w14:textId="5B81E436" w:rsidR="00523B11" w:rsidRDefault="00523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E91E" wp14:editId="545DC1D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5955475" cy="629392"/>
                <wp:effectExtent l="0" t="0" r="266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475" cy="629392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F44B6D" w14:textId="4360DE49" w:rsidR="00523B11" w:rsidRPr="00523B11" w:rsidRDefault="005A6D8B" w:rsidP="00523B11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Disciple</w:t>
                            </w:r>
                            <w:r w:rsidR="00523B11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</w:t>
                            </w:r>
                            <w:r w:rsidR="00523B11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3E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95pt;height:4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" fillcolor="#06f" strokecolor="white [3212]" strokeweight=".5pt">
                <v:textbox>
                  <w:txbxContent>
                    <w:p w14:paraId="55F44B6D" w14:textId="4360DE49" w:rsidR="00523B11" w:rsidRPr="00523B11" w:rsidRDefault="005A6D8B" w:rsidP="00523B11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Disciple</w:t>
                      </w:r>
                      <w:r w:rsidR="00523B11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</w:t>
                      </w:r>
                      <w:r w:rsidR="00523B11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</w:t>
                      </w:r>
                    </w:p>
                  </w:txbxContent>
                </v:textbox>
              </v:shape>
            </w:pict>
          </mc:Fallback>
        </mc:AlternateContent>
      </w:r>
    </w:p>
    <w:p w14:paraId="5F69B3E8" w14:textId="2C56EACF" w:rsidR="00523B11" w:rsidRDefault="00523B11"/>
    <w:p w14:paraId="1162F4FB" w14:textId="0A4C0BC4" w:rsidR="00523B11" w:rsidRPr="00523B11" w:rsidRDefault="00523B11">
      <w:pPr>
        <w:rPr>
          <w:sz w:val="28"/>
          <w:szCs w:val="28"/>
        </w:rPr>
      </w:pPr>
    </w:p>
    <w:p w14:paraId="226C0F35" w14:textId="4409B6BA" w:rsidR="00523B11" w:rsidRPr="00523B11" w:rsidRDefault="00523B11">
      <w:pPr>
        <w:rPr>
          <w:sz w:val="28"/>
          <w:szCs w:val="28"/>
        </w:rPr>
      </w:pPr>
      <w:r w:rsidRPr="00523B11">
        <w:rPr>
          <w:sz w:val="28"/>
          <w:szCs w:val="28"/>
        </w:rPr>
        <w:t>Name: __________________________________________________</w:t>
      </w:r>
      <w:r>
        <w:rPr>
          <w:sz w:val="28"/>
          <w:szCs w:val="28"/>
        </w:rPr>
        <w:t>_</w:t>
      </w:r>
    </w:p>
    <w:p w14:paraId="5AA05AC4" w14:textId="43B3D8AF" w:rsidR="00523B11" w:rsidRDefault="00523B11">
      <w:pPr>
        <w:rPr>
          <w:sz w:val="28"/>
          <w:szCs w:val="28"/>
        </w:rPr>
      </w:pPr>
      <w:r w:rsidRPr="00523B11">
        <w:rPr>
          <w:sz w:val="28"/>
          <w:szCs w:val="28"/>
        </w:rPr>
        <w:t xml:space="preserve">Reported </w:t>
      </w:r>
      <w:proofErr w:type="gramStart"/>
      <w:r w:rsidRPr="00523B11">
        <w:rPr>
          <w:sz w:val="28"/>
          <w:szCs w:val="28"/>
        </w:rPr>
        <w:t>by:_</w:t>
      </w:r>
      <w:proofErr w:type="gramEnd"/>
      <w:r w:rsidRPr="00523B11">
        <w:rPr>
          <w:sz w:val="28"/>
          <w:szCs w:val="28"/>
        </w:rPr>
        <w:t>_____________________________________________</w:t>
      </w:r>
    </w:p>
    <w:p w14:paraId="658C869E" w14:textId="3C61CC53" w:rsidR="00523B11" w:rsidRDefault="00523B11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</w:t>
      </w:r>
    </w:p>
    <w:p w14:paraId="0EE86565" w14:textId="048693FC" w:rsidR="00523B11" w:rsidRDefault="00523B11">
      <w:pPr>
        <w:rPr>
          <w:sz w:val="28"/>
          <w:szCs w:val="28"/>
        </w:rPr>
      </w:pPr>
    </w:p>
    <w:p w14:paraId="39E7D82E" w14:textId="411FF71C" w:rsidR="00523B11" w:rsidRPr="00523B11" w:rsidRDefault="005A6D8B" w:rsidP="00523B11">
      <w:pPr>
        <w:ind w:left="1350" w:right="144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</w:t>
      </w:r>
      <w:r w:rsidRPr="005A6D8B">
        <w:rPr>
          <w:rFonts w:ascii="Tahoma" w:hAnsi="Tahoma" w:cs="Tahoma"/>
          <w:sz w:val="40"/>
          <w:szCs w:val="40"/>
        </w:rPr>
        <w:t xml:space="preserve">eek first the kingdom of God and his righteousness, and all these things will be given you </w:t>
      </w:r>
      <w:r>
        <w:rPr>
          <w:rFonts w:ascii="Tahoma" w:hAnsi="Tahoma" w:cs="Tahoma"/>
          <w:sz w:val="40"/>
          <w:szCs w:val="40"/>
        </w:rPr>
        <w:t>as well</w:t>
      </w:r>
      <w:r w:rsidRPr="005A6D8B">
        <w:rPr>
          <w:rFonts w:ascii="Tahoma" w:hAnsi="Tahoma" w:cs="Tahoma"/>
          <w:sz w:val="40"/>
          <w:szCs w:val="40"/>
        </w:rPr>
        <w:t>.</w:t>
      </w:r>
      <w:r w:rsidRPr="005A6D8B">
        <w:rPr>
          <w:rFonts w:ascii="Tahoma" w:hAnsi="Tahoma" w:cs="Tahoma"/>
          <w:sz w:val="40"/>
          <w:szCs w:val="40"/>
        </w:rPr>
        <w:t xml:space="preserve"> </w:t>
      </w:r>
      <w:r w:rsidR="00523B11" w:rsidRPr="00523B11">
        <w:rPr>
          <w:rFonts w:ascii="Tahoma" w:hAnsi="Tahoma" w:cs="Tahoma"/>
          <w:sz w:val="40"/>
          <w:szCs w:val="40"/>
        </w:rPr>
        <w:t xml:space="preserve">(Matthew </w:t>
      </w:r>
      <w:r>
        <w:rPr>
          <w:rFonts w:ascii="Tahoma" w:hAnsi="Tahoma" w:cs="Tahoma"/>
          <w:sz w:val="40"/>
          <w:szCs w:val="40"/>
        </w:rPr>
        <w:t>6</w:t>
      </w:r>
      <w:r w:rsidR="00523B11" w:rsidRPr="00523B11">
        <w:rPr>
          <w:rFonts w:ascii="Tahoma" w:hAnsi="Tahoma" w:cs="Tahoma"/>
          <w:sz w:val="40"/>
          <w:szCs w:val="40"/>
        </w:rPr>
        <w:t>:</w:t>
      </w:r>
      <w:r>
        <w:rPr>
          <w:rFonts w:ascii="Tahoma" w:hAnsi="Tahoma" w:cs="Tahoma"/>
          <w:sz w:val="40"/>
          <w:szCs w:val="40"/>
        </w:rPr>
        <w:t>33</w:t>
      </w:r>
      <w:r w:rsidR="00523B11" w:rsidRPr="00523B11">
        <w:rPr>
          <w:rFonts w:ascii="Tahoma" w:hAnsi="Tahoma" w:cs="Tahoma"/>
          <w:sz w:val="40"/>
          <w:szCs w:val="40"/>
        </w:rPr>
        <w:t>)</w:t>
      </w:r>
    </w:p>
    <w:p w14:paraId="26D20A1D" w14:textId="62DAD1E6" w:rsidR="00523B11" w:rsidRDefault="00523B11">
      <w:pPr>
        <w:rPr>
          <w:sz w:val="28"/>
          <w:szCs w:val="28"/>
        </w:rPr>
      </w:pPr>
    </w:p>
    <w:p w14:paraId="7FB35CD0" w14:textId="0A2C7BC9" w:rsidR="00523B11" w:rsidRDefault="00523B11">
      <w:pPr>
        <w:rPr>
          <w:sz w:val="28"/>
          <w:szCs w:val="28"/>
        </w:rPr>
      </w:pPr>
    </w:p>
    <w:p w14:paraId="67957834" w14:textId="733F23E5" w:rsidR="00523B11" w:rsidRDefault="005A6D8B" w:rsidP="005A6D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</w:t>
      </w:r>
      <w:r w:rsidR="00924D73">
        <w:rPr>
          <w:sz w:val="28"/>
          <w:szCs w:val="28"/>
          <w:u w:val="single"/>
        </w:rPr>
        <w:t xml:space="preserve">irtues </w:t>
      </w:r>
      <w:r>
        <w:rPr>
          <w:sz w:val="28"/>
          <w:szCs w:val="28"/>
          <w:u w:val="single"/>
        </w:rPr>
        <w:t>to be cultivated______________________________</w:t>
      </w:r>
      <w:r w:rsidR="00924D73">
        <w:rPr>
          <w:sz w:val="28"/>
          <w:szCs w:val="28"/>
          <w:u w:val="single"/>
        </w:rPr>
        <w:t>________________</w:t>
      </w:r>
    </w:p>
    <w:p w14:paraId="7DCA03E8" w14:textId="1A4DFE50" w:rsidR="00924D73" w:rsidRDefault="0048677C">
      <w:pPr>
        <w:rPr>
          <w:sz w:val="28"/>
          <w:szCs w:val="28"/>
        </w:rPr>
      </w:pPr>
      <w:r w:rsidRPr="0048677C">
        <w:rPr>
          <w:sz w:val="28"/>
          <w:szCs w:val="28"/>
        </w:rPr>
        <w:t>I have</w:t>
      </w:r>
      <w:r>
        <w:rPr>
          <w:sz w:val="28"/>
          <w:szCs w:val="28"/>
        </w:rPr>
        <w:t xml:space="preserve"> seen ____________________ </w:t>
      </w:r>
      <w:r w:rsidR="005A6D8B">
        <w:rPr>
          <w:sz w:val="28"/>
          <w:szCs w:val="28"/>
        </w:rPr>
        <w:t>doing ______________________________</w:t>
      </w:r>
    </w:p>
    <w:p w14:paraId="734773FF" w14:textId="0D5FDB67" w:rsidR="00523B11" w:rsidRDefault="005A6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D9C2F53" w14:textId="633F9BEF" w:rsidR="005A6D8B" w:rsidRPr="00523B11" w:rsidRDefault="005A6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EC56DBA" w14:textId="5B43BA92" w:rsidR="00523B11" w:rsidRDefault="00523B11">
      <w:pPr>
        <w:rPr>
          <w:sz w:val="28"/>
          <w:szCs w:val="28"/>
        </w:rPr>
      </w:pPr>
    </w:p>
    <w:p w14:paraId="4A249B25" w14:textId="05801BD1" w:rsidR="005A6D8B" w:rsidRDefault="005A6D8B">
      <w:pPr>
        <w:rPr>
          <w:sz w:val="28"/>
          <w:szCs w:val="28"/>
        </w:rPr>
      </w:pPr>
      <w:r>
        <w:rPr>
          <w:sz w:val="28"/>
          <w:szCs w:val="28"/>
        </w:rPr>
        <w:t>Here are the virtues to be cultivated: ___________________________________</w:t>
      </w:r>
    </w:p>
    <w:p w14:paraId="1EB7DBAC" w14:textId="77777777" w:rsidR="005A6D8B" w:rsidRPr="00523B11" w:rsidRDefault="005A6D8B">
      <w:pPr>
        <w:rPr>
          <w:sz w:val="28"/>
          <w:szCs w:val="28"/>
        </w:rPr>
      </w:pPr>
    </w:p>
    <w:p w14:paraId="30F5CC25" w14:textId="6783BEF8" w:rsidR="00A94A4D" w:rsidRDefault="00A94A4D"/>
    <w:p w14:paraId="5462D65B" w14:textId="2AF9F7D5" w:rsidR="00924D73" w:rsidRPr="00924D73" w:rsidRDefault="00924D73">
      <w:pPr>
        <w:rPr>
          <w:sz w:val="28"/>
          <w:szCs w:val="28"/>
        </w:rPr>
      </w:pPr>
      <w:r w:rsidRPr="00924D73">
        <w:rPr>
          <w:sz w:val="28"/>
          <w:szCs w:val="28"/>
        </w:rPr>
        <w:t>Signature:</w:t>
      </w:r>
    </w:p>
    <w:sectPr w:rsidR="00924D73" w:rsidRPr="009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1"/>
    <w:rsid w:val="0048677C"/>
    <w:rsid w:val="00523B11"/>
    <w:rsid w:val="005614A7"/>
    <w:rsid w:val="005A6D8B"/>
    <w:rsid w:val="00653391"/>
    <w:rsid w:val="00924D73"/>
    <w:rsid w:val="00A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5AC5"/>
  <w15:chartTrackingRefBased/>
  <w15:docId w15:val="{AA5C7324-EF88-46BC-86C7-44088E4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Chang</dc:creator>
  <cp:keywords/>
  <dc:description/>
  <cp:lastModifiedBy>Benny Chang</cp:lastModifiedBy>
  <cp:revision>3</cp:revision>
  <dcterms:created xsi:type="dcterms:W3CDTF">2021-02-14T02:03:00Z</dcterms:created>
  <dcterms:modified xsi:type="dcterms:W3CDTF">2021-02-14T02:11:00Z</dcterms:modified>
</cp:coreProperties>
</file>